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E6" w:rsidRDefault="00DF5A8E" w:rsidP="002403E6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sz w:val="32"/>
          <w:szCs w:val="32"/>
        </w:rPr>
        <w:t>新北市</w:t>
      </w:r>
      <w:r w:rsidR="00F140B5">
        <w:rPr>
          <w:rFonts w:ascii="標楷體" w:eastAsia="標楷體" w:hAnsi="標楷體" w:hint="eastAsia"/>
          <w:sz w:val="32"/>
          <w:szCs w:val="32"/>
        </w:rPr>
        <w:t>特殊教育</w:t>
      </w:r>
      <w:r w:rsidR="008D3951">
        <w:rPr>
          <w:rFonts w:ascii="標楷體" w:eastAsia="標楷體" w:hAnsi="標楷體"/>
          <w:sz w:val="32"/>
          <w:szCs w:val="32"/>
        </w:rPr>
        <w:t>學生癲癇紀錄表</w:t>
      </w:r>
    </w:p>
    <w:p w:rsidR="00DE7BAC" w:rsidRDefault="00DF5A8E" w:rsidP="002403E6">
      <w:pPr>
        <w:snapToGrid w:val="0"/>
        <w:spacing w:beforeLines="25" w:before="90" w:afterLines="25" w:after="90"/>
        <w:rPr>
          <w:rFonts w:ascii="標楷體" w:eastAsia="標楷體" w:hAnsi="標楷體"/>
          <w:szCs w:val="32"/>
          <w:u w:val="single"/>
        </w:rPr>
      </w:pPr>
      <w:r>
        <w:rPr>
          <w:rFonts w:ascii="標楷體" w:eastAsia="標楷體" w:hAnsi="標楷體" w:hint="eastAsia"/>
          <w:szCs w:val="32"/>
        </w:rPr>
        <w:t>學校名稱：</w:t>
      </w:r>
      <w:r w:rsidRPr="00760531">
        <w:rPr>
          <w:rFonts w:ascii="標楷體" w:eastAsia="標楷體" w:hAnsi="標楷體" w:hint="eastAsia"/>
          <w:szCs w:val="32"/>
          <w:u w:val="single"/>
        </w:rPr>
        <w:t xml:space="preserve"> </w:t>
      </w:r>
      <w:r w:rsidRPr="00760531">
        <w:rPr>
          <w:rFonts w:ascii="標楷體" w:eastAsia="標楷體" w:hAnsi="標楷體"/>
          <w:szCs w:val="32"/>
          <w:u w:val="single"/>
        </w:rPr>
        <w:t xml:space="preserve">                       </w:t>
      </w:r>
      <w:r>
        <w:rPr>
          <w:rFonts w:ascii="標楷體" w:eastAsia="標楷體" w:hAnsi="標楷體"/>
          <w:szCs w:val="32"/>
        </w:rPr>
        <w:t xml:space="preserve">  學生</w:t>
      </w:r>
      <w:r>
        <w:rPr>
          <w:rFonts w:ascii="標楷體" w:eastAsia="標楷體" w:hAnsi="標楷體" w:hint="eastAsia"/>
          <w:szCs w:val="32"/>
        </w:rPr>
        <w:t>：</w:t>
      </w:r>
      <w:r>
        <w:rPr>
          <w:rFonts w:ascii="標楷體" w:eastAsia="標楷體" w:hAnsi="標楷體"/>
          <w:szCs w:val="32"/>
          <w:u w:val="single"/>
        </w:rPr>
        <w:t xml:space="preserve">          </w:t>
      </w:r>
      <w:r w:rsidRPr="00760531">
        <w:rPr>
          <w:rFonts w:ascii="標楷體" w:eastAsia="標楷體" w:hAnsi="標楷體"/>
          <w:szCs w:val="32"/>
          <w:u w:val="single"/>
        </w:rPr>
        <w:t xml:space="preserve">          </w:t>
      </w:r>
      <w:r w:rsidRPr="00760531">
        <w:rPr>
          <w:rFonts w:ascii="標楷體" w:eastAsia="標楷體" w:hAnsi="標楷體"/>
          <w:sz w:val="32"/>
          <w:szCs w:val="32"/>
          <w:u w:val="single"/>
        </w:rPr>
        <w:t xml:space="preserve">  </w:t>
      </w:r>
      <w:r w:rsidRPr="00760531">
        <w:rPr>
          <w:rFonts w:ascii="標楷體" w:eastAsia="標楷體" w:hAnsi="標楷體"/>
          <w:szCs w:val="32"/>
          <w:u w:val="single"/>
        </w:rPr>
        <w:t xml:space="preserve">          </w:t>
      </w:r>
      <w:r>
        <w:rPr>
          <w:rFonts w:ascii="標楷體" w:eastAsia="標楷體" w:hAnsi="標楷體"/>
          <w:szCs w:val="32"/>
        </w:rPr>
        <w:t xml:space="preserve">                                紀錄者</w:t>
      </w:r>
      <w:r>
        <w:rPr>
          <w:rFonts w:ascii="標楷體" w:eastAsia="標楷體" w:hAnsi="標楷體" w:hint="eastAsia"/>
          <w:szCs w:val="32"/>
        </w:rPr>
        <w:t>：</w:t>
      </w:r>
      <w:r w:rsidR="008D3951">
        <w:rPr>
          <w:rFonts w:ascii="標楷體" w:eastAsia="標楷體" w:hAnsi="標楷體"/>
          <w:szCs w:val="32"/>
          <w:u w:val="single"/>
        </w:rPr>
        <w:t xml:space="preserve">   </w:t>
      </w:r>
    </w:p>
    <w:tbl>
      <w:tblPr>
        <w:tblW w:w="1584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1679"/>
        <w:gridCol w:w="1522"/>
        <w:gridCol w:w="3969"/>
        <w:gridCol w:w="2126"/>
        <w:gridCol w:w="1843"/>
        <w:gridCol w:w="1618"/>
        <w:gridCol w:w="1560"/>
      </w:tblGrid>
      <w:tr w:rsidR="002403E6" w:rsidRPr="003A5D10" w:rsidTr="002403E6">
        <w:trPr>
          <w:trHeight w:val="680"/>
          <w:tblHeader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Pr="003A5D10" w:rsidRDefault="002403E6" w:rsidP="002403E6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發作時間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可能原因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發作時的症狀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處理方式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發作後情形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用藥紀錄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Pr="003A5D10" w:rsidRDefault="002403E6" w:rsidP="00F238B9">
            <w:pPr>
              <w:jc w:val="center"/>
              <w:rPr>
                <w:rFonts w:ascii="標楷體" w:eastAsia="標楷體" w:hAnsi="標楷體"/>
              </w:rPr>
            </w:pPr>
            <w:r w:rsidRPr="003A5D10">
              <w:rPr>
                <w:rFonts w:ascii="標楷體" w:eastAsia="標楷體" w:hAnsi="標楷體"/>
              </w:rPr>
              <w:t>其他紀錄</w:t>
            </w:r>
          </w:p>
        </w:tc>
      </w:tr>
      <w:tr w:rsidR="002403E6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2403E6" w:rsidTr="002403E6">
        <w:trPr>
          <w:trHeight w:val="2948"/>
        </w:trPr>
        <w:tc>
          <w:tcPr>
            <w:tcW w:w="15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03E6" w:rsidRDefault="002403E6" w:rsidP="002403E6">
            <w:pPr>
              <w:snapToGrid w:val="0"/>
              <w:spacing w:line="240" w:lineRule="atLeast"/>
              <w:ind w:firstLineChars="50" w:firstLine="110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月  日</w:t>
            </w:r>
          </w:p>
        </w:tc>
        <w:tc>
          <w:tcPr>
            <w:tcW w:w="1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開始：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  <w:p w:rsidR="002403E6" w:rsidRDefault="002403E6" w:rsidP="00F238B9">
            <w:pPr>
              <w:snapToGrid w:val="0"/>
              <w:spacing w:beforeLines="100" w:before="363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結束：</w:t>
            </w:r>
          </w:p>
          <w:p w:rsidR="002403E6" w:rsidRPr="003A5D10" w:rsidRDefault="002403E6" w:rsidP="00F238B9">
            <w:pPr>
              <w:snapToGrid w:val="0"/>
              <w:spacing w:line="240" w:lineRule="atLeast"/>
              <w:jc w:val="both"/>
            </w:pP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點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分</w:t>
            </w:r>
          </w:p>
        </w:tc>
        <w:tc>
          <w:tcPr>
            <w:tcW w:w="15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□發燒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□睡眠不足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□飢餓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□服用藥物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聲光刺激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感染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□不明原因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標楷體" w:eastAsia="標楷體" w:hAnsi="標楷體"/>
                <w:sz w:val="22"/>
              </w:rPr>
              <w:t>□其他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意識狀態不清醒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□局部肢體或全身僵直或抽搐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□雙目直視、失神、發呆、迷惘或昏迷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□臉、手、腳局部抽搐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□雙目上吊、牙關緊閉、口吐白沫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□咬破舌頭或嘴唇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□大、小便失禁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jc w:val="both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其他：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□自行處理：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□塞劑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□給氧</w:t>
            </w:r>
          </w:p>
          <w:p w:rsidR="002403E6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□等待自行恢復</w:t>
            </w:r>
          </w:p>
          <w:p w:rsidR="002403E6" w:rsidRPr="003A5D10" w:rsidRDefault="002403E6" w:rsidP="00F238B9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 xml:space="preserve">□其他：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        </w:t>
            </w:r>
          </w:p>
          <w:p w:rsidR="002403E6" w:rsidRDefault="002403E6" w:rsidP="00F238B9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□送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醫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身體不適</w:t>
            </w:r>
          </w:p>
          <w:p w:rsidR="002403E6" w:rsidRPr="003A5D10" w:rsidRDefault="002403E6" w:rsidP="00F238B9">
            <w:pPr>
              <w:snapToGrid w:val="0"/>
              <w:spacing w:beforeLines="15" w:before="54"/>
            </w:pPr>
            <w:r>
              <w:rPr>
                <w:rFonts w:ascii="新細明體" w:hAnsi="新細明體"/>
                <w:sz w:val="22"/>
              </w:rPr>
              <w:t>□</w:t>
            </w:r>
            <w:r>
              <w:rPr>
                <w:rFonts w:ascii="標楷體" w:eastAsia="標楷體" w:hAnsi="標楷體"/>
                <w:sz w:val="22"/>
              </w:rPr>
              <w:t>局部肢體無力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□神智不清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□其他：</w:t>
            </w:r>
          </w:p>
          <w:p w:rsidR="002403E6" w:rsidRDefault="002403E6" w:rsidP="00F238B9">
            <w:pPr>
              <w:snapToGrid w:val="0"/>
              <w:spacing w:beforeLines="15" w:before="54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持續時間：</w:t>
            </w:r>
          </w:p>
          <w:p w:rsidR="002403E6" w:rsidRDefault="002403E6" w:rsidP="00F238B9">
            <w:pPr>
              <w:snapToGrid w:val="0"/>
              <w:spacing w:beforeLines="15" w:before="54"/>
              <w:jc w:val="righ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分鐘</w:t>
            </w:r>
          </w:p>
        </w:tc>
        <w:tc>
          <w:tcPr>
            <w:tcW w:w="16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3E6" w:rsidRDefault="002403E6" w:rsidP="00F238B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</w:tbl>
    <w:p w:rsidR="002403E6" w:rsidRDefault="002403E6"/>
    <w:sectPr w:rsidR="002403E6" w:rsidSect="002403E6">
      <w:headerReference w:type="default" r:id="rId6"/>
      <w:pgSz w:w="16838" w:h="11906" w:orient="landscape"/>
      <w:pgMar w:top="567" w:right="567" w:bottom="567" w:left="567" w:header="397" w:footer="397" w:gutter="0"/>
      <w:cols w:space="720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D9E" w:rsidRDefault="009A7D9E">
      <w:r>
        <w:separator/>
      </w:r>
    </w:p>
  </w:endnote>
  <w:endnote w:type="continuationSeparator" w:id="0">
    <w:p w:rsidR="009A7D9E" w:rsidRDefault="009A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D9E" w:rsidRDefault="009A7D9E">
      <w:r>
        <w:rPr>
          <w:color w:val="000000"/>
        </w:rPr>
        <w:separator/>
      </w:r>
    </w:p>
  </w:footnote>
  <w:footnote w:type="continuationSeparator" w:id="0">
    <w:p w:rsidR="009A7D9E" w:rsidRDefault="009A7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43F" w:rsidRPr="005F61A8" w:rsidRDefault="003C7893" w:rsidP="002403E6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  <w:shd w:val="pct15" w:color="auto" w:fill="FFFFFF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0D196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 w:rsidR="00050E09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2D7194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08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0D196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</w:t>
    </w:r>
    <w:r w:rsidR="0065552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</w:t>
    </w:r>
    <w:r w:rsidR="000D196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[202</w:t>
    </w:r>
    <w:r w:rsidR="00F140B5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r w:rsidR="000D196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050E09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10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autoHyphenation/>
  <w:drawingGridHorizontalSpacing w:val="120"/>
  <w:drawingGridVerticalSpacing w:val="363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AC"/>
    <w:rsid w:val="00050E09"/>
    <w:rsid w:val="000D196A"/>
    <w:rsid w:val="002403E6"/>
    <w:rsid w:val="002D7194"/>
    <w:rsid w:val="00352A8E"/>
    <w:rsid w:val="00391072"/>
    <w:rsid w:val="00397D41"/>
    <w:rsid w:val="003C7893"/>
    <w:rsid w:val="004272AE"/>
    <w:rsid w:val="0043095E"/>
    <w:rsid w:val="00524E62"/>
    <w:rsid w:val="005F30FC"/>
    <w:rsid w:val="005F61A8"/>
    <w:rsid w:val="00655522"/>
    <w:rsid w:val="006960DE"/>
    <w:rsid w:val="006D0057"/>
    <w:rsid w:val="0080105E"/>
    <w:rsid w:val="0081563C"/>
    <w:rsid w:val="00895B16"/>
    <w:rsid w:val="008D3951"/>
    <w:rsid w:val="009A7D9E"/>
    <w:rsid w:val="009D4B0A"/>
    <w:rsid w:val="00A14FCD"/>
    <w:rsid w:val="00B418EA"/>
    <w:rsid w:val="00B71D83"/>
    <w:rsid w:val="00C465E1"/>
    <w:rsid w:val="00C75606"/>
    <w:rsid w:val="00DE7BAC"/>
    <w:rsid w:val="00DF5A8E"/>
    <w:rsid w:val="00EB345C"/>
    <w:rsid w:val="00F0543F"/>
    <w:rsid w:val="00F1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72D26CB-349D-41AC-8D67-A56E7DC8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slsh</dc:creator>
  <cp:lastModifiedBy>User</cp:lastModifiedBy>
  <cp:revision>4</cp:revision>
  <cp:lastPrinted>2015-02-06T08:45:00Z</cp:lastPrinted>
  <dcterms:created xsi:type="dcterms:W3CDTF">2023-12-04T03:02:00Z</dcterms:created>
  <dcterms:modified xsi:type="dcterms:W3CDTF">2024-10-18T02:48:00Z</dcterms:modified>
</cp:coreProperties>
</file>